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05378F91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7074E">
        <w:rPr>
          <w:rFonts w:ascii="Times New Roman" w:hAnsi="Times New Roman" w:cs="Times New Roman"/>
          <w:b/>
          <w:sz w:val="24"/>
          <w:szCs w:val="24"/>
        </w:rPr>
        <w:t>1374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3F8A628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7074E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77074E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7E4E8E14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77074E" w:rsidRPr="0077074E">
        <w:rPr>
          <w:rFonts w:ascii="Times New Roman" w:hAnsi="Times New Roman" w:cs="Times New Roman"/>
          <w:b/>
          <w:bCs/>
        </w:rPr>
        <w:t>Поставка насосов погружных фекальных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710729E8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77074E" w:rsidRPr="0077074E">
        <w:rPr>
          <w:rFonts w:ascii="Times New Roman" w:hAnsi="Times New Roman" w:cs="Times New Roman"/>
          <w:b/>
        </w:rPr>
        <w:t>2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0644EDE8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77074E" w:rsidRPr="0077074E">
        <w:rPr>
          <w:rFonts w:ascii="Times New Roman" w:hAnsi="Times New Roman" w:cs="Times New Roman"/>
          <w:b/>
          <w:bCs/>
        </w:rPr>
        <w:t>980 933 (Девятьсот восемьдесят тысяч девятьсот тридцать три) руб. 34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4B755B15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>Срок поставки товара, выполнения работ, оказания услуг</w:t>
      </w:r>
      <w:r w:rsidR="0077074E" w:rsidRPr="0077074E">
        <w:t xml:space="preserve"> </w:t>
      </w:r>
      <w:r w:rsidR="0077074E" w:rsidRPr="0077074E">
        <w:rPr>
          <w:rFonts w:ascii="Times New Roman" w:hAnsi="Times New Roman" w:cs="Times New Roman"/>
          <w:bCs/>
        </w:rPr>
        <w:t>Поставка Товара осуществляется в течение 55 (пятьдесят пять) рабочих дней с момента заключения Договора.</w:t>
      </w:r>
    </w:p>
    <w:p w14:paraId="3F11D326" w14:textId="2D692C7D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77074E" w:rsidRPr="0077074E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6F8086CA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7074E">
        <w:rPr>
          <w:rFonts w:ascii="Times New Roman" w:hAnsi="Times New Roman" w:cs="Times New Roman"/>
        </w:rPr>
        <w:t>01</w:t>
      </w:r>
      <w:r w:rsidRPr="000139AC">
        <w:rPr>
          <w:rFonts w:ascii="Times New Roman" w:hAnsi="Times New Roman" w:cs="Times New Roman"/>
        </w:rPr>
        <w:t xml:space="preserve">» </w:t>
      </w:r>
      <w:r w:rsidR="0077074E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77074E">
        <w:rPr>
          <w:rFonts w:ascii="Times New Roman" w:hAnsi="Times New Roman" w:cs="Times New Roman"/>
        </w:rPr>
        <w:t>32414043984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77074E">
        <w:rPr>
          <w:rFonts w:ascii="Times New Roman" w:hAnsi="Times New Roman" w:cs="Times New Roman"/>
        </w:rPr>
        <w:t>3218764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47ECE7FE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77074E">
        <w:rPr>
          <w:rFonts w:ascii="Times New Roman" w:hAnsi="Times New Roman" w:cs="Times New Roman"/>
        </w:rPr>
        <w:t>09</w:t>
      </w:r>
      <w:r w:rsidRPr="000139AC">
        <w:rPr>
          <w:rFonts w:ascii="Times New Roman" w:hAnsi="Times New Roman" w:cs="Times New Roman"/>
        </w:rPr>
        <w:t xml:space="preserve">» </w:t>
      </w:r>
      <w:r w:rsidR="0077074E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10C38C9B" w:rsidR="00AC79DD" w:rsidRPr="004A3803" w:rsidRDefault="007707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74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77777777"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7050F77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77074E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2C90C68D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77074E">
        <w:rPr>
          <w:rFonts w:ascii="Times New Roman" w:hAnsi="Times New Roman" w:cs="Times New Roman"/>
          <w:color w:val="000000"/>
        </w:rPr>
        <w:t>10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77074E">
        <w:rPr>
          <w:rFonts w:ascii="Times New Roman" w:hAnsi="Times New Roman" w:cs="Times New Roman"/>
          <w:color w:val="000000"/>
        </w:rPr>
        <w:t>десять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7707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7707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77074E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2CD34D7F" w:rsidR="00BC068A" w:rsidRPr="00397E44" w:rsidRDefault="0077074E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02.10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794EE3DA" w:rsidR="00BC068A" w:rsidRDefault="0077074E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03.10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58ECC6F3" w14:textId="77777777" w:rsidTr="00BC068A">
        <w:trPr>
          <w:trHeight w:val="248"/>
        </w:trPr>
        <w:tc>
          <w:tcPr>
            <w:tcW w:w="2250" w:type="dxa"/>
          </w:tcPr>
          <w:p w14:paraId="3014C462" w14:textId="73A0C102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27BEAC82" w14:textId="25461A99" w:rsidR="0077074E" w:rsidRDefault="0077074E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74E">
              <w:rPr>
                <w:rFonts w:ascii="Times New Roman" w:hAnsi="Times New Roman" w:cs="Times New Roman"/>
                <w:bCs/>
              </w:rPr>
              <w:t>03.10.2024 15: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77074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75E74D8E" w14:textId="77777777" w:rsidTr="00BC068A">
        <w:trPr>
          <w:trHeight w:val="248"/>
        </w:trPr>
        <w:tc>
          <w:tcPr>
            <w:tcW w:w="2250" w:type="dxa"/>
          </w:tcPr>
          <w:p w14:paraId="0E993C4F" w14:textId="791959D1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7AB68FC" w14:textId="741EEA90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104C6969" w14:textId="77777777" w:rsidTr="00BC068A">
        <w:trPr>
          <w:trHeight w:val="248"/>
        </w:trPr>
        <w:tc>
          <w:tcPr>
            <w:tcW w:w="2250" w:type="dxa"/>
          </w:tcPr>
          <w:p w14:paraId="06B4EE0F" w14:textId="5C979CF0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661D622E" w14:textId="6215E397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44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4B229BFA" w14:textId="77777777" w:rsidTr="00BC068A">
        <w:trPr>
          <w:trHeight w:val="248"/>
        </w:trPr>
        <w:tc>
          <w:tcPr>
            <w:tcW w:w="2250" w:type="dxa"/>
          </w:tcPr>
          <w:p w14:paraId="5E74ADCB" w14:textId="3F6C8053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3D3C3DFB" w14:textId="22610DC3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5E70659C" w14:textId="77777777" w:rsidTr="00BC068A">
        <w:trPr>
          <w:trHeight w:val="248"/>
        </w:trPr>
        <w:tc>
          <w:tcPr>
            <w:tcW w:w="2250" w:type="dxa"/>
          </w:tcPr>
          <w:p w14:paraId="55B820C4" w14:textId="4083C186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13CDEFAC" w14:textId="67C931A1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1E53FF1E" w14:textId="77777777" w:rsidTr="00BC068A">
        <w:trPr>
          <w:trHeight w:val="248"/>
        </w:trPr>
        <w:tc>
          <w:tcPr>
            <w:tcW w:w="2250" w:type="dxa"/>
          </w:tcPr>
          <w:p w14:paraId="18F7007E" w14:textId="19A41590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14:paraId="56DAAE0D" w14:textId="74812FD1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5A0908">
              <w:rPr>
                <w:rFonts w:ascii="Times New Roman" w:hAnsi="Times New Roman" w:cs="Times New Roman"/>
                <w:bCs/>
              </w:rPr>
              <w:t>:2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6E840E9E" w14:textId="77777777" w:rsidTr="00BC068A">
        <w:trPr>
          <w:trHeight w:val="248"/>
        </w:trPr>
        <w:tc>
          <w:tcPr>
            <w:tcW w:w="2250" w:type="dxa"/>
          </w:tcPr>
          <w:p w14:paraId="54CB5F16" w14:textId="46DBEDA9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14:paraId="190BA34A" w14:textId="04D013A0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77074E" w:rsidRPr="00397E44" w14:paraId="566B7628" w14:textId="77777777" w:rsidTr="00BC068A">
        <w:trPr>
          <w:trHeight w:val="248"/>
        </w:trPr>
        <w:tc>
          <w:tcPr>
            <w:tcW w:w="2250" w:type="dxa"/>
          </w:tcPr>
          <w:p w14:paraId="5B31C134" w14:textId="73F2585E" w:rsidR="0077074E" w:rsidRDefault="007707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52" w:type="dxa"/>
          </w:tcPr>
          <w:p w14:paraId="1ECDC0D5" w14:textId="255F59BA" w:rsidR="0077074E" w:rsidRDefault="005A090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</w:t>
            </w:r>
            <w:r w:rsidRPr="005A090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5A090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Pr="005A090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37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60"/>
        <w:gridCol w:w="5704"/>
        <w:gridCol w:w="1984"/>
        <w:gridCol w:w="568"/>
      </w:tblGrid>
      <w:tr w:rsidR="006112FF" w:rsidRPr="00960930" w14:paraId="09D875FD" w14:textId="77777777" w:rsidTr="005A0908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60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5A0908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5A0908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D4502AE" w14:textId="77777777" w:rsidR="005A0908" w:rsidRDefault="005A0908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A5CF727" w14:textId="3B5575F5" w:rsidR="005A0908" w:rsidRDefault="005A0908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19151CB1"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D6D7B25" w14:textId="77777777" w:rsidR="005A0908" w:rsidRDefault="005A0908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F04A5C8" w14:textId="2BE12282" w:rsidR="005A0908" w:rsidRDefault="005A0908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5A0908">
        <w:trPr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0E939B8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FC31B9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B06E9A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33F0F3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37F03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E069CF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EC13BD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620E40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76D96464" w:rsidR="0019210C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403AD1E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94842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B9FC80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CA97C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62D8D4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91AA6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B43AB9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E1B1FF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F60132" w14:textId="77777777" w:rsid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21A62BA9" w:rsid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4524F8C1" w14:textId="77777777" w:rsidTr="005A0908">
        <w:trPr>
          <w:trHeight w:val="1479"/>
        </w:trPr>
        <w:tc>
          <w:tcPr>
            <w:tcW w:w="959" w:type="dxa"/>
          </w:tcPr>
          <w:p w14:paraId="7F684649" w14:textId="4E98B680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0C677BF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E5D5488" w14:textId="790A5577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D80C28B" w14:textId="7AFFBFA3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5E4E46B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BFC921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7E00A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3EC07C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0F2E92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1E68BA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88586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DB3C7A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FB41FDF" w14:textId="75005D7C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7B2ABC5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88C8A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87519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D52D9C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E79E77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5B2565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A8113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A9463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FF978E" w14:textId="77777777" w:rsid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C376B88" w14:textId="07F89B82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7F4550FD" w14:textId="77777777" w:rsidTr="005A0908">
        <w:trPr>
          <w:trHeight w:val="1479"/>
        </w:trPr>
        <w:tc>
          <w:tcPr>
            <w:tcW w:w="959" w:type="dxa"/>
          </w:tcPr>
          <w:p w14:paraId="3667CE5E" w14:textId="539E3673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081E3EE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764C636" w14:textId="0B5FF5D1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014EC33" w14:textId="232A5F0F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EB16FA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8163B0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E36D1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ADBB96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64A64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24B769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4114A4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65C8F2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DB60731" w14:textId="27ED2FA0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69B132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3B9C5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E953C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D40C10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83A166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77AB76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DB9F0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971700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FE32F6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EB228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4A9A807A" w14:textId="77777777" w:rsidTr="005A0908">
        <w:trPr>
          <w:trHeight w:val="1479"/>
        </w:trPr>
        <w:tc>
          <w:tcPr>
            <w:tcW w:w="959" w:type="dxa"/>
          </w:tcPr>
          <w:p w14:paraId="331B251B" w14:textId="779BAD78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1C0017D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36B4EC8" w14:textId="4AA08B78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6BA1D8E" w14:textId="76D1114B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2997308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2D5E1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F7EA6C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D078F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0BD1B0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1C3CFF1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00CFA9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CF6228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0CB4B1" w14:textId="7996C325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BE17DB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4A0713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A23B9D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9C96A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4BD3E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0CA22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CB5813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A2B0D0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9F645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7CB78E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5F69E547" w14:textId="77777777" w:rsidTr="005A0908">
        <w:trPr>
          <w:trHeight w:val="976"/>
        </w:trPr>
        <w:tc>
          <w:tcPr>
            <w:tcW w:w="959" w:type="dxa"/>
          </w:tcPr>
          <w:p w14:paraId="243FA383" w14:textId="2A5AD0AD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1B74C2F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8708E3D" w14:textId="69679FD8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510D9619" w14:textId="5F0805F2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DD7163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F7C682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2B4FCD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4544E9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58078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9262FAC" w14:textId="77777777" w:rsid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55F06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F9A9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Григорьева Е.Г.</w:t>
            </w:r>
          </w:p>
          <w:p w14:paraId="50DAB38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44120E" w14:textId="7125201F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58158E1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  <w:p w14:paraId="4DF8629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CEB261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20A45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4D2D4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CE6231" w14:textId="77777777" w:rsid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183241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299DF7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  <w:p w14:paraId="041FE1F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2D21A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7555CF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7B021D61" w14:textId="77777777" w:rsidTr="005A0908">
        <w:trPr>
          <w:trHeight w:val="1479"/>
        </w:trPr>
        <w:tc>
          <w:tcPr>
            <w:tcW w:w="959" w:type="dxa"/>
          </w:tcPr>
          <w:p w14:paraId="20485623" w14:textId="79044EE4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0" w:type="dxa"/>
          </w:tcPr>
          <w:p w14:paraId="782CBD6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D3D88" w14:textId="676AE3A5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6CE4275" w14:textId="204AF836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0ABF7C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04D8E1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5111C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323B7B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C4BB8B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FF9A75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9565D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970272A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D830E3" w14:textId="5E9B7C74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4FFB5AA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D2294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185D2B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5F0CB1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1ACBFD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48B72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474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C2B03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EF879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DD838A6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652954E5" w14:textId="77777777" w:rsidTr="005A0908">
        <w:trPr>
          <w:trHeight w:val="1479"/>
        </w:trPr>
        <w:tc>
          <w:tcPr>
            <w:tcW w:w="959" w:type="dxa"/>
          </w:tcPr>
          <w:p w14:paraId="1B2E13B8" w14:textId="35537D0F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33E4EC0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1B72886" w14:textId="703F71FA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7A9A7CBC" w14:textId="22A53FBC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6F11335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1EBB86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0CE2A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860588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31B39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4C3CC0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676DB0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8BE1F2C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B03342" w14:textId="00BE9D3A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0D231AA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C1871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67D60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8A49C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73DD1A1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99FE20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5AE3C5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84ED39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31821D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AB214C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4E54CB90" w14:textId="77777777" w:rsidTr="005A0908">
        <w:trPr>
          <w:trHeight w:val="1479"/>
        </w:trPr>
        <w:tc>
          <w:tcPr>
            <w:tcW w:w="959" w:type="dxa"/>
          </w:tcPr>
          <w:p w14:paraId="4C4BC468" w14:textId="5EF18895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149BBE9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1BA9670" w14:textId="35EA556F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E29F332" w14:textId="70AB31E7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5773C9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A5BD209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F9555B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F0570D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C7E15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51DC27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BB329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5919EE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A639AF4" w14:textId="2E8902AB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84B308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1884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524FDF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2F596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E857D2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21E94D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A3FB50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10694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A3377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A3C8206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A0908" w:rsidRPr="00960930" w14:paraId="279B231F" w14:textId="77777777" w:rsidTr="005A0908">
        <w:trPr>
          <w:trHeight w:val="1479"/>
        </w:trPr>
        <w:tc>
          <w:tcPr>
            <w:tcW w:w="959" w:type="dxa"/>
          </w:tcPr>
          <w:p w14:paraId="261233AC" w14:textId="04F539CC" w:rsidR="005A0908" w:rsidRDefault="005A09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345A3BB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3551797" w14:textId="04B1568A" w:rsidR="005A0908" w:rsidRPr="00305887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276C7FC" w14:textId="2ED0FE53" w:rsidR="005A0908" w:rsidRPr="00305887" w:rsidRDefault="005A090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090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06A37F72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95CEDC3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1A3845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1ED6E2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CA7CC1F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4EA81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924FBE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80A156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2D700" w14:textId="55E2C62F" w:rsidR="005A0908" w:rsidRPr="00085FE4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56CA95D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4AA3346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07DB9C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4CEDB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48914B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FAE834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2AAD367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E7CFF50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C5BABA8" w14:textId="77777777" w:rsidR="005A0908" w:rsidRPr="005A0908" w:rsidRDefault="005A0908" w:rsidP="005A09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A090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5F0DA4" w14:textId="77777777" w:rsidR="005A0908" w:rsidRPr="00085FE4" w:rsidRDefault="005A0908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6786824D" w:rsidR="00085FE4" w:rsidRPr="00DA3824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085F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AA1F08B" w14:textId="6DA6B45B" w:rsidR="00085FE4" w:rsidRPr="00BC068A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5A0908" w:rsidRPr="008D42BE" w14:paraId="1D71D51C" w14:textId="77777777" w:rsidTr="00575C25">
        <w:trPr>
          <w:trHeight w:val="221"/>
        </w:trPr>
        <w:tc>
          <w:tcPr>
            <w:tcW w:w="7729" w:type="dxa"/>
          </w:tcPr>
          <w:p w14:paraId="24CE85A4" w14:textId="7F2F8D79" w:rsidR="005A0908" w:rsidRDefault="005A090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0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1E9B281" w14:textId="7F90C143" w:rsidR="005A0908" w:rsidRDefault="005A090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A090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5A09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77777777"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57773A5" w14:textId="77777777"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77777777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5A0908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28E39" w14:textId="77777777" w:rsidR="00F67E5E" w:rsidRDefault="00F67E5E" w:rsidP="00D51A49">
      <w:pPr>
        <w:spacing w:after="0" w:line="240" w:lineRule="auto"/>
      </w:pPr>
      <w:r>
        <w:separator/>
      </w:r>
    </w:p>
  </w:endnote>
  <w:endnote w:type="continuationSeparator" w:id="0">
    <w:p w14:paraId="2C30EF58" w14:textId="77777777" w:rsidR="00F67E5E" w:rsidRDefault="00F67E5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169DF" w14:textId="77777777" w:rsidR="00F67E5E" w:rsidRDefault="00F67E5E" w:rsidP="00D51A49">
      <w:pPr>
        <w:spacing w:after="0" w:line="240" w:lineRule="auto"/>
      </w:pPr>
      <w:r>
        <w:separator/>
      </w:r>
    </w:p>
  </w:footnote>
  <w:footnote w:type="continuationSeparator" w:id="0">
    <w:p w14:paraId="57CF7F9C" w14:textId="77777777" w:rsidR="00F67E5E" w:rsidRDefault="00F67E5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A0908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074E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4274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67E5E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2023-10-19T07:20:00Z</cp:lastPrinted>
  <dcterms:created xsi:type="dcterms:W3CDTF">2024-10-10T12:41:00Z</dcterms:created>
  <dcterms:modified xsi:type="dcterms:W3CDTF">2024-10-10T12:41:00Z</dcterms:modified>
</cp:coreProperties>
</file>